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413C" w14:textId="77777777" w:rsidR="009C1689" w:rsidRPr="009C1689" w:rsidRDefault="009C1689" w:rsidP="009C1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89">
        <w:rPr>
          <w:rFonts w:ascii="Times New Roman" w:hAnsi="Times New Roman" w:cs="Times New Roman"/>
          <w:b/>
          <w:sz w:val="24"/>
          <w:szCs w:val="24"/>
        </w:rPr>
        <w:t>BUDAPESTI RENDŐR-FŐKAPITÁNYSÁG</w:t>
      </w:r>
    </w:p>
    <w:p w14:paraId="5F1D547D" w14:textId="77777777" w:rsidR="009C1689" w:rsidRPr="003E4BCA" w:rsidRDefault="009C1689" w:rsidP="009C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4BCA">
        <w:rPr>
          <w:rFonts w:ascii="Times New Roman" w:hAnsi="Times New Roman" w:cs="Times New Roman"/>
          <w:sz w:val="24"/>
          <w:szCs w:val="24"/>
          <w:highlight w:val="yellow"/>
        </w:rPr>
        <w:t>I. KERÜLETI RENDŐRKAPITÁNYSÁG</w:t>
      </w:r>
    </w:p>
    <w:p w14:paraId="65AE1153" w14:textId="3DC8E736" w:rsidR="00B540FC" w:rsidRDefault="009C1689" w:rsidP="009C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sz w:val="24"/>
          <w:szCs w:val="24"/>
          <w:highlight w:val="yellow"/>
        </w:rPr>
        <w:t>BŰNÜGY</w:t>
      </w:r>
      <w:r w:rsidR="003E4BCA">
        <w:rPr>
          <w:rFonts w:ascii="Times New Roman" w:hAnsi="Times New Roman" w:cs="Times New Roman"/>
          <w:sz w:val="24"/>
          <w:szCs w:val="24"/>
          <w:highlight w:val="yellow"/>
        </w:rPr>
        <w:t>I OSZTÁLY - VIZSGÁLATI ALOSZTÁLY – [az idézés fejlécén van az eljáró hatóság pontos neve – ha eltér, akkor azt kell ideírni]</w:t>
      </w:r>
      <w:r w:rsidR="003E4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7B186" w14:textId="2BAF04C3" w:rsidR="00DF4BF3" w:rsidRDefault="00DF4BF3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673CC" w14:textId="072D74D2" w:rsidR="009C1689" w:rsidRDefault="009C1689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C1689">
        <w:rPr>
          <w:rFonts w:ascii="Times New Roman" w:hAnsi="Times New Roman" w:cs="Times New Roman"/>
          <w:sz w:val="24"/>
          <w:szCs w:val="24"/>
          <w:u w:val="single"/>
        </w:rPr>
        <w:t>tárgy</w:t>
      </w:r>
      <w:proofErr w:type="gramEnd"/>
      <w:r w:rsidRPr="009C1689">
        <w:rPr>
          <w:rFonts w:ascii="Times New Roman" w:hAnsi="Times New Roman" w:cs="Times New Roman"/>
          <w:sz w:val="24"/>
          <w:szCs w:val="24"/>
          <w:u w:val="single"/>
        </w:rPr>
        <w:t>: igazolási kérelem</w:t>
      </w:r>
    </w:p>
    <w:p w14:paraId="75E746B2" w14:textId="77777777" w:rsidR="009C1689" w:rsidRPr="009C1689" w:rsidRDefault="009C1689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22A0D5" w14:textId="2C634E57" w:rsidR="009C1689" w:rsidRPr="009C1689" w:rsidRDefault="009C1689" w:rsidP="004F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89">
        <w:rPr>
          <w:rFonts w:ascii="Times New Roman" w:hAnsi="Times New Roman" w:cs="Times New Roman"/>
          <w:b/>
          <w:sz w:val="24"/>
          <w:szCs w:val="24"/>
        </w:rPr>
        <w:t xml:space="preserve">Ügyintéző: </w:t>
      </w:r>
      <w:r w:rsidR="003E4BCA" w:rsidRPr="003E4B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[az ügyintéző neve az idézés jobb felső sarkában </w:t>
      </w:r>
      <w:r w:rsidR="003E4BCA">
        <w:rPr>
          <w:rFonts w:ascii="Times New Roman" w:hAnsi="Times New Roman" w:cs="Times New Roman"/>
          <w:b/>
          <w:sz w:val="24"/>
          <w:szCs w:val="24"/>
          <w:highlight w:val="yellow"/>
        </w:rPr>
        <w:t>található</w:t>
      </w:r>
      <w:r w:rsidR="003E4BCA" w:rsidRPr="003E4BCA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14:paraId="4C736562" w14:textId="78C12D74" w:rsidR="009C1689" w:rsidRPr="009C1689" w:rsidRDefault="009C1689" w:rsidP="004F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689">
        <w:rPr>
          <w:rFonts w:ascii="Times New Roman" w:hAnsi="Times New Roman" w:cs="Times New Roman"/>
          <w:b/>
          <w:sz w:val="24"/>
          <w:szCs w:val="24"/>
        </w:rPr>
        <w:t>Hiv.szám</w:t>
      </w:r>
      <w:proofErr w:type="spellEnd"/>
      <w:proofErr w:type="gramStart"/>
      <w:r w:rsidRPr="009C1689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3E4BCA" w:rsidRPr="003E4BCA">
        <w:rPr>
          <w:rFonts w:ascii="Times New Roman" w:hAnsi="Times New Roman" w:cs="Times New Roman"/>
          <w:b/>
          <w:sz w:val="24"/>
          <w:szCs w:val="24"/>
          <w:highlight w:val="yellow"/>
        </w:rPr>
        <w:t>[a hivatkozási szám az idézés bal felső sarkában található]</w:t>
      </w:r>
    </w:p>
    <w:p w14:paraId="22E43530" w14:textId="36605484" w:rsidR="009C1689" w:rsidRDefault="009C1689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DE228" w14:textId="7587AC51" w:rsidR="004702E1" w:rsidRPr="009C1689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89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3E4BCA" w:rsidRPr="003E4BCA">
        <w:rPr>
          <w:rFonts w:ascii="Times New Roman" w:hAnsi="Times New Roman" w:cs="Times New Roman"/>
          <w:b/>
          <w:sz w:val="24"/>
          <w:szCs w:val="24"/>
          <w:highlight w:val="yellow"/>
        </w:rPr>
        <w:t>[ügyintéző neve]</w:t>
      </w:r>
      <w:r w:rsidRPr="009C1689">
        <w:rPr>
          <w:rFonts w:ascii="Times New Roman" w:hAnsi="Times New Roman" w:cs="Times New Roman"/>
          <w:b/>
          <w:sz w:val="24"/>
          <w:szCs w:val="24"/>
        </w:rPr>
        <w:t>!</w:t>
      </w:r>
    </w:p>
    <w:p w14:paraId="663D814A" w14:textId="3FC30C93" w:rsidR="004F02BD" w:rsidRPr="004F02BD" w:rsidRDefault="004F02BD" w:rsidP="009C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EEBA" w14:textId="0607C045" w:rsidR="004F02BD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2BD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CA" w:rsidRPr="003E4BCA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(született: </w:t>
      </w:r>
      <w:r w:rsidR="003E4BCA" w:rsidRPr="003E4BCA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3E4BC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89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3E4BCA" w:rsidRPr="003E4BCA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3E4BC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89">
        <w:rPr>
          <w:rFonts w:ascii="Times New Roman" w:hAnsi="Times New Roman" w:cs="Times New Roman"/>
          <w:sz w:val="24"/>
          <w:szCs w:val="24"/>
        </w:rPr>
        <w:t xml:space="preserve">cím: </w:t>
      </w:r>
      <w:r w:rsidR="003E4BCA" w:rsidRPr="003E4BCA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>) az alábbi</w:t>
      </w:r>
    </w:p>
    <w:p w14:paraId="1C42C2E4" w14:textId="483B620B" w:rsidR="004F02BD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2932" w14:textId="2BF0BC4A" w:rsidR="004F02BD" w:rsidRPr="00201C2D" w:rsidRDefault="004F02BD" w:rsidP="004F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C2D">
        <w:rPr>
          <w:rFonts w:ascii="Times New Roman" w:hAnsi="Times New Roman" w:cs="Times New Roman"/>
          <w:b/>
          <w:sz w:val="24"/>
          <w:szCs w:val="24"/>
        </w:rPr>
        <w:t>kérelemmel</w:t>
      </w:r>
      <w:proofErr w:type="gramEnd"/>
    </w:p>
    <w:p w14:paraId="4B2E3C97" w14:textId="58C4C872" w:rsidR="004F02BD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élek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CEE5559" w14:textId="1E4D1EF6" w:rsidR="004F02BD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C965E" w14:textId="416D0CFF" w:rsidR="009C1689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Budapesti-rendőrfőkapitányság </w:t>
      </w:r>
      <w:r w:rsidRPr="003E4BCA">
        <w:rPr>
          <w:rFonts w:ascii="Times New Roman" w:hAnsi="Times New Roman" w:cs="Times New Roman"/>
          <w:sz w:val="24"/>
          <w:szCs w:val="24"/>
          <w:highlight w:val="yellow"/>
        </w:rPr>
        <w:t>I. Kerületi Rendőrkapitányság Bűnügyi Vizsgálati Osztálya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689">
        <w:rPr>
          <w:rFonts w:ascii="Times New Roman" w:hAnsi="Times New Roman" w:cs="Times New Roman"/>
          <w:sz w:val="24"/>
          <w:szCs w:val="24"/>
        </w:rPr>
        <w:t xml:space="preserve">a </w:t>
      </w:r>
      <w:r w:rsidR="003E4BCA" w:rsidRPr="003E4BCA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számú idézés</w:t>
      </w:r>
      <w:r w:rsidR="009C16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2023. május </w:t>
      </w:r>
      <w:r w:rsidRPr="003E4BCA">
        <w:rPr>
          <w:rFonts w:ascii="Times New Roman" w:hAnsi="Times New Roman" w:cs="Times New Roman"/>
          <w:sz w:val="24"/>
          <w:szCs w:val="24"/>
          <w:highlight w:val="yellow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napján </w:t>
      </w:r>
      <w:r w:rsidR="009C1689">
        <w:rPr>
          <w:rFonts w:ascii="Times New Roman" w:hAnsi="Times New Roman" w:cs="Times New Roman"/>
          <w:sz w:val="24"/>
          <w:szCs w:val="24"/>
        </w:rPr>
        <w:t>kézbesítette</w:t>
      </w:r>
      <w:r>
        <w:rPr>
          <w:rFonts w:ascii="Times New Roman" w:hAnsi="Times New Roman" w:cs="Times New Roman"/>
          <w:sz w:val="24"/>
          <w:szCs w:val="24"/>
        </w:rPr>
        <w:t xml:space="preserve"> részemre</w:t>
      </w:r>
      <w:r w:rsidR="009C1689">
        <w:rPr>
          <w:rFonts w:ascii="Times New Roman" w:hAnsi="Times New Roman" w:cs="Times New Roman"/>
          <w:sz w:val="24"/>
          <w:szCs w:val="24"/>
        </w:rPr>
        <w:t>. Az idézés szerint</w:t>
      </w:r>
      <w:r>
        <w:rPr>
          <w:rFonts w:ascii="Times New Roman" w:hAnsi="Times New Roman" w:cs="Times New Roman"/>
          <w:sz w:val="24"/>
          <w:szCs w:val="24"/>
        </w:rPr>
        <w:t xml:space="preserve"> 2023. május </w:t>
      </w:r>
      <w:r w:rsidRPr="003E4BCA">
        <w:rPr>
          <w:rFonts w:ascii="Times New Roman" w:hAnsi="Times New Roman" w:cs="Times New Roman"/>
          <w:sz w:val="24"/>
          <w:szCs w:val="24"/>
          <w:highlight w:val="yellow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napján </w:t>
      </w:r>
      <w:r w:rsidRPr="003E4BCA">
        <w:rPr>
          <w:rFonts w:ascii="Times New Roman" w:hAnsi="Times New Roman" w:cs="Times New Roman"/>
          <w:sz w:val="24"/>
          <w:szCs w:val="24"/>
          <w:highlight w:val="yellow"/>
        </w:rPr>
        <w:t xml:space="preserve">09 óra 00 </w:t>
      </w:r>
      <w:r w:rsidR="00B540FC" w:rsidRPr="003E4BCA">
        <w:rPr>
          <w:rFonts w:ascii="Times New Roman" w:hAnsi="Times New Roman" w:cs="Times New Roman"/>
          <w:sz w:val="24"/>
          <w:szCs w:val="24"/>
          <w:highlight w:val="yellow"/>
        </w:rPr>
        <w:t>perckor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89">
        <w:rPr>
          <w:rFonts w:ascii="Times New Roman" w:hAnsi="Times New Roman" w:cs="Times New Roman"/>
          <w:sz w:val="24"/>
          <w:szCs w:val="24"/>
        </w:rPr>
        <w:t xml:space="preserve">kihallgatáson </w:t>
      </w:r>
      <w:r>
        <w:rPr>
          <w:rFonts w:ascii="Times New Roman" w:hAnsi="Times New Roman" w:cs="Times New Roman"/>
          <w:sz w:val="24"/>
          <w:szCs w:val="24"/>
        </w:rPr>
        <w:t xml:space="preserve">kell </w:t>
      </w:r>
      <w:r w:rsidR="009C1689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jelennem.</w:t>
      </w:r>
    </w:p>
    <w:p w14:paraId="617E8D6D" w14:textId="77777777" w:rsidR="009C1689" w:rsidRDefault="009C1689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97EDD" w14:textId="7050BF86" w:rsidR="004F02BD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napon, tehát </w:t>
      </w:r>
      <w:r w:rsidRPr="003E4BCA">
        <w:rPr>
          <w:rFonts w:ascii="Times New Roman" w:hAnsi="Times New Roman" w:cs="Times New Roman"/>
          <w:sz w:val="24"/>
          <w:szCs w:val="24"/>
          <w:highlight w:val="yellow"/>
        </w:rPr>
        <w:t>2023. május 08. napján</w:t>
      </w:r>
      <w:r>
        <w:rPr>
          <w:rFonts w:ascii="Times New Roman" w:hAnsi="Times New Roman" w:cs="Times New Roman"/>
          <w:sz w:val="24"/>
          <w:szCs w:val="24"/>
        </w:rPr>
        <w:t xml:space="preserve"> érettségi vizsgát kell tennem, </w:t>
      </w:r>
      <w:r w:rsidR="00B540FC">
        <w:rPr>
          <w:rFonts w:ascii="Times New Roman" w:hAnsi="Times New Roman" w:cs="Times New Roman"/>
          <w:sz w:val="24"/>
          <w:szCs w:val="24"/>
        </w:rPr>
        <w:t xml:space="preserve">mely </w:t>
      </w:r>
      <w:r w:rsidR="009C1689">
        <w:rPr>
          <w:rFonts w:ascii="Times New Roman" w:hAnsi="Times New Roman" w:cs="Times New Roman"/>
          <w:sz w:val="24"/>
          <w:szCs w:val="24"/>
        </w:rPr>
        <w:t xml:space="preserve">09:00 </w:t>
      </w:r>
      <w:r w:rsidR="00B540FC">
        <w:rPr>
          <w:rFonts w:ascii="Times New Roman" w:hAnsi="Times New Roman" w:cs="Times New Roman"/>
          <w:sz w:val="24"/>
          <w:szCs w:val="24"/>
        </w:rPr>
        <w:t xml:space="preserve">órakor kezdődik, </w:t>
      </w:r>
      <w:r w:rsidR="009C1689">
        <w:rPr>
          <w:rFonts w:ascii="Times New Roman" w:hAnsi="Times New Roman" w:cs="Times New Roman"/>
          <w:sz w:val="24"/>
          <w:szCs w:val="24"/>
        </w:rPr>
        <w:t xml:space="preserve">ezért </w:t>
      </w:r>
      <w:r>
        <w:rPr>
          <w:rFonts w:ascii="Times New Roman" w:hAnsi="Times New Roman" w:cs="Times New Roman"/>
          <w:sz w:val="24"/>
          <w:szCs w:val="24"/>
        </w:rPr>
        <w:t xml:space="preserve">a fenti időpontban </w:t>
      </w:r>
      <w:r w:rsidR="009C1689">
        <w:rPr>
          <w:rFonts w:ascii="Times New Roman" w:hAnsi="Times New Roman" w:cs="Times New Roman"/>
          <w:sz w:val="24"/>
          <w:szCs w:val="24"/>
        </w:rPr>
        <w:t xml:space="preserve">az idézés szerint a kihallgatáson </w:t>
      </w:r>
      <w:r>
        <w:rPr>
          <w:rFonts w:ascii="Times New Roman" w:hAnsi="Times New Roman" w:cs="Times New Roman"/>
          <w:sz w:val="24"/>
          <w:szCs w:val="24"/>
        </w:rPr>
        <w:t xml:space="preserve">megjelenni nem tudok. </w:t>
      </w:r>
    </w:p>
    <w:p w14:paraId="068CA913" w14:textId="5D3EE47D" w:rsidR="004F02BD" w:rsidRDefault="004F02B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7E27" w14:textId="14448303" w:rsidR="004F02BD" w:rsidRDefault="0064761C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hatóságot jelen kérelmemet a büntetőeljárásról szóló 2017. évi XC törvény (Be.) 139. § rendelkezései szerint igazolási kérelemnek tekintse, melyet jelenleg azzal tudok valószínűsíteni, hogy az ország</w:t>
      </w:r>
      <w:r w:rsidR="00B540FC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az érettségi időpontját központilag határozzák meg. Erről azonban az idézés határnapját követő 8 napon belül igazolást fogok csatolni a hatóság részére.</w:t>
      </w:r>
    </w:p>
    <w:p w14:paraId="3D886320" w14:textId="344FA90E" w:rsidR="0064761C" w:rsidRDefault="0064761C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168BD" w14:textId="77777777" w:rsidR="00201C2D" w:rsidRDefault="0064761C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alapján kérem a </w:t>
      </w:r>
      <w:r w:rsidR="00B540FC">
        <w:rPr>
          <w:rFonts w:ascii="Times New Roman" w:hAnsi="Times New Roman" w:cs="Times New Roman"/>
          <w:sz w:val="24"/>
          <w:szCs w:val="24"/>
        </w:rPr>
        <w:t xml:space="preserve">T. Címzettet hogy a </w:t>
      </w:r>
      <w:r w:rsidRPr="00BD0AED">
        <w:rPr>
          <w:rFonts w:ascii="Times New Roman" w:hAnsi="Times New Roman" w:cs="Times New Roman"/>
          <w:sz w:val="24"/>
          <w:szCs w:val="24"/>
          <w:highlight w:val="yellow"/>
        </w:rPr>
        <w:t>2023. május 08. napjának, 09 óra 00 percre</w:t>
      </w:r>
      <w:r>
        <w:rPr>
          <w:rFonts w:ascii="Times New Roman" w:hAnsi="Times New Roman" w:cs="Times New Roman"/>
          <w:sz w:val="24"/>
          <w:szCs w:val="24"/>
        </w:rPr>
        <w:t xml:space="preserve"> szóló idézésre való meg nem jelenésemet kimentettnek </w:t>
      </w:r>
      <w:r w:rsidR="00B540FC">
        <w:rPr>
          <w:rFonts w:ascii="Times New Roman" w:hAnsi="Times New Roman" w:cs="Times New Roman"/>
          <w:sz w:val="24"/>
          <w:szCs w:val="24"/>
        </w:rPr>
        <w:t>tekintse</w:t>
      </w:r>
      <w:r w:rsidR="00201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Be. 140. § (2) bekezdés alapján méltányosan </w:t>
      </w:r>
      <w:r w:rsidR="00B540FC">
        <w:rPr>
          <w:rFonts w:ascii="Times New Roman" w:hAnsi="Times New Roman" w:cs="Times New Roman"/>
          <w:sz w:val="24"/>
          <w:szCs w:val="24"/>
        </w:rPr>
        <w:t>bírálja el</w:t>
      </w:r>
      <w:r w:rsidR="00201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részemre egy új határnapra szóló idézést </w:t>
      </w:r>
      <w:r w:rsidR="00B540FC">
        <w:rPr>
          <w:rFonts w:ascii="Times New Roman" w:hAnsi="Times New Roman" w:cs="Times New Roman"/>
          <w:sz w:val="24"/>
          <w:szCs w:val="24"/>
        </w:rPr>
        <w:t>küldjön</w:t>
      </w:r>
      <w:r>
        <w:rPr>
          <w:rFonts w:ascii="Times New Roman" w:hAnsi="Times New Roman" w:cs="Times New Roman"/>
          <w:sz w:val="24"/>
          <w:szCs w:val="24"/>
        </w:rPr>
        <w:t>, azzal hogy vegye figyelembe az érettségi vizsgá</w:t>
      </w:r>
      <w:r w:rsidR="00B540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következő időpontjait:</w:t>
      </w:r>
    </w:p>
    <w:p w14:paraId="300BE58C" w14:textId="086EC345" w:rsidR="00BD0AED" w:rsidRPr="00A7245D" w:rsidRDefault="00BD0AED" w:rsidP="00201C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245D">
        <w:rPr>
          <w:rFonts w:ascii="Times New Roman" w:hAnsi="Times New Roman" w:cs="Times New Roman"/>
          <w:sz w:val="24"/>
          <w:szCs w:val="24"/>
          <w:highlight w:val="yellow"/>
        </w:rPr>
        <w:t>05.09. 09:00 óra: matematika érettségi</w:t>
      </w:r>
    </w:p>
    <w:p w14:paraId="263BCB70" w14:textId="4F1692D5" w:rsidR="00201C2D" w:rsidRPr="00A7245D" w:rsidRDefault="00201C2D" w:rsidP="00201C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245D">
        <w:rPr>
          <w:rFonts w:ascii="Times New Roman" w:hAnsi="Times New Roman" w:cs="Times New Roman"/>
          <w:sz w:val="24"/>
          <w:szCs w:val="24"/>
          <w:highlight w:val="yellow"/>
        </w:rPr>
        <w:t>05.10. 09:00 óra: történelem érettségi</w:t>
      </w:r>
      <w:bookmarkStart w:id="0" w:name="_GoBack"/>
      <w:bookmarkEnd w:id="0"/>
    </w:p>
    <w:p w14:paraId="546316A2" w14:textId="018C5C0C" w:rsidR="0064761C" w:rsidRDefault="00201C2D" w:rsidP="00BD0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5D">
        <w:rPr>
          <w:rFonts w:ascii="Times New Roman" w:hAnsi="Times New Roman" w:cs="Times New Roman"/>
          <w:sz w:val="24"/>
          <w:szCs w:val="24"/>
          <w:highlight w:val="yellow"/>
        </w:rPr>
        <w:t xml:space="preserve"> …</w:t>
      </w:r>
      <w:r w:rsidRPr="00201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3E52C" w14:textId="77777777" w:rsidR="00BD0AED" w:rsidRPr="00BD0AED" w:rsidRDefault="00BD0AED" w:rsidP="00BD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565F" w14:textId="77777777" w:rsidR="00A7245D" w:rsidRDefault="00A7245D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5D">
        <w:rPr>
          <w:rFonts w:ascii="Times New Roman" w:hAnsi="Times New Roman" w:cs="Times New Roman"/>
          <w:sz w:val="24"/>
          <w:szCs w:val="24"/>
          <w:highlight w:val="yellow"/>
        </w:rPr>
        <w:t>[Ez a rész csak akkor kell, ha nem telt el öt nap]</w:t>
      </w:r>
    </w:p>
    <w:p w14:paraId="6F153D2C" w14:textId="4557A2BF" w:rsidR="0064761C" w:rsidRDefault="0064761C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Megjegyezni kívánom továbbá, hogy a </w:t>
      </w:r>
      <w:r w:rsidRPr="00BD0AED">
        <w:rPr>
          <w:rFonts w:ascii="Times New Roman" w:hAnsi="Times New Roman" w:cs="Times New Roman"/>
          <w:sz w:val="24"/>
          <w:szCs w:val="24"/>
          <w:highlight w:val="yellow"/>
        </w:rPr>
        <w:t>2023. május 08. napjára szóló idézés a határnap előtt két nappal került részemre kézbesítésre</w:t>
      </w:r>
      <w:r>
        <w:rPr>
          <w:rFonts w:ascii="Times New Roman" w:hAnsi="Times New Roman" w:cs="Times New Roman"/>
          <w:sz w:val="24"/>
          <w:szCs w:val="24"/>
        </w:rPr>
        <w:t>, mely a Be. 113. § (3) bekezdése szerinti kézbesítés szabályainak nem felel meg, figyelemmel arra, hogy az igazoltatásom során közölt</w:t>
      </w:r>
      <w:r w:rsidR="00B54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ellenem fennálló gyanú tárgyát képező cselekmény nem alapoz meg soron kívüli eljárást, tehát az eljárási cselekmény </w:t>
      </w:r>
      <w:r w:rsidR="00201C2D">
        <w:rPr>
          <w:rFonts w:ascii="Times New Roman" w:hAnsi="Times New Roman" w:cs="Times New Roman"/>
          <w:sz w:val="24"/>
          <w:szCs w:val="24"/>
        </w:rPr>
        <w:t>sürgőssége n</w:t>
      </w:r>
      <w:r>
        <w:rPr>
          <w:rFonts w:ascii="Times New Roman" w:hAnsi="Times New Roman" w:cs="Times New Roman"/>
          <w:sz w:val="24"/>
          <w:szCs w:val="24"/>
        </w:rPr>
        <w:t xml:space="preserve">em indokolja az idézés ilyen rövid határidővel történő </w:t>
      </w:r>
      <w:r w:rsidR="00C40ABD">
        <w:rPr>
          <w:rFonts w:ascii="Times New Roman" w:hAnsi="Times New Roman" w:cs="Times New Roman"/>
          <w:sz w:val="24"/>
          <w:szCs w:val="24"/>
        </w:rPr>
        <w:t>kézbesítését.</w:t>
      </w:r>
    </w:p>
    <w:p w14:paraId="3E24DF29" w14:textId="2791F4FF" w:rsidR="0064761C" w:rsidRDefault="0064761C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B0F5" w14:textId="16C92D11" w:rsidR="0064761C" w:rsidRDefault="0064761C" w:rsidP="004F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 május 07.</w:t>
      </w:r>
    </w:p>
    <w:p w14:paraId="3ED2B041" w14:textId="766E80F3" w:rsidR="0064761C" w:rsidRDefault="00201C2D" w:rsidP="0020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69BD784" w14:textId="77777777" w:rsidR="009C1689" w:rsidRDefault="009C1689" w:rsidP="0020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14:paraId="08B90BA2" w14:textId="0FB44BC9" w:rsidR="004F02BD" w:rsidRPr="004F02BD" w:rsidRDefault="00BD0AED" w:rsidP="0020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AED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sectPr w:rsidR="004F02BD" w:rsidRPr="004F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4574"/>
    <w:multiLevelType w:val="hybridMultilevel"/>
    <w:tmpl w:val="662C4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E2"/>
    <w:rsid w:val="00201C2D"/>
    <w:rsid w:val="00332CE2"/>
    <w:rsid w:val="003E4BCA"/>
    <w:rsid w:val="004702E1"/>
    <w:rsid w:val="004F02BD"/>
    <w:rsid w:val="0064761C"/>
    <w:rsid w:val="009C1689"/>
    <w:rsid w:val="00A7245D"/>
    <w:rsid w:val="00B540FC"/>
    <w:rsid w:val="00BD0AED"/>
    <w:rsid w:val="00C40ABD"/>
    <w:rsid w:val="00DF4BF3"/>
    <w:rsid w:val="00E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006"/>
  <w15:chartTrackingRefBased/>
  <w15:docId w15:val="{8A940CD2-3BB2-4CA1-91F2-4C634CE2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1979</Characters>
  <Application>Microsoft Office Word</Application>
  <DocSecurity>0</DocSecurity>
  <Lines>27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Adrienn dr.</dc:creator>
  <cp:keywords/>
  <dc:description/>
  <cp:lastModifiedBy>Szabolcs</cp:lastModifiedBy>
  <cp:revision>4</cp:revision>
  <dcterms:created xsi:type="dcterms:W3CDTF">2023-05-07T09:04:00Z</dcterms:created>
  <dcterms:modified xsi:type="dcterms:W3CDTF">2023-05-07T11:21:00Z</dcterms:modified>
</cp:coreProperties>
</file>